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卓越的客户服务理念与技巧报名表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