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企业雇员舞弊管控调查实战精要报名表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