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精益安全管理七堂课（广州，11月19-20日）报名表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