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《销售流程班：LTC销售流程能力组织化的必由之路》报名表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