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TPM精细化设备维护管理（TPM八本柱之计划保全）报名表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