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软件设计模式与软件重构实战训练营暨工信部教考中心软件设计高级工程师认证报名表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填表日期：2025年04月16日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