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AI造课—企业内训师极速课程开发报名表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