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跳出管理七个陷阱™--提升组织效能的顿悟与行动报名表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