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双能驱动：搞定人+干成事报名表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